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74910" w14:textId="77777777" w:rsidR="0007345F" w:rsidRPr="0007345F" w:rsidRDefault="0007345F" w:rsidP="00D348E1">
      <w:pPr>
        <w:spacing w:after="0"/>
        <w:rPr>
          <w:highlight w:val="yellow"/>
        </w:rPr>
      </w:pPr>
      <w:r w:rsidRPr="0007345F">
        <w:rPr>
          <w:highlight w:val="yellow"/>
        </w:rPr>
        <w:t>MANCHESTER</w:t>
      </w:r>
    </w:p>
    <w:p w14:paraId="1E50B7C1" w14:textId="0F984AB9" w:rsidR="00D348E1" w:rsidRPr="0007345F" w:rsidRDefault="00D348E1" w:rsidP="00D348E1">
      <w:pPr>
        <w:spacing w:after="0"/>
        <w:rPr>
          <w:highlight w:val="yellow"/>
        </w:rPr>
      </w:pPr>
      <w:r w:rsidRPr="0007345F">
        <w:rPr>
          <w:highlight w:val="yellow"/>
        </w:rPr>
        <w:t>Planning Growth and Development</w:t>
      </w:r>
    </w:p>
    <w:p w14:paraId="19A62455" w14:textId="77777777" w:rsidR="00D348E1" w:rsidRPr="0007345F" w:rsidRDefault="00D348E1" w:rsidP="00D348E1">
      <w:pPr>
        <w:spacing w:after="0"/>
        <w:rPr>
          <w:highlight w:val="yellow"/>
        </w:rPr>
      </w:pPr>
      <w:r w:rsidRPr="0007345F">
        <w:rPr>
          <w:highlight w:val="yellow"/>
        </w:rPr>
        <w:t>Manchester City Council</w:t>
      </w:r>
    </w:p>
    <w:p w14:paraId="15CC93B8" w14:textId="77777777" w:rsidR="00D348E1" w:rsidRPr="0007345F" w:rsidRDefault="00D348E1" w:rsidP="00D348E1">
      <w:pPr>
        <w:spacing w:after="0"/>
        <w:rPr>
          <w:highlight w:val="yellow"/>
        </w:rPr>
      </w:pPr>
      <w:r w:rsidRPr="0007345F">
        <w:rPr>
          <w:highlight w:val="yellow"/>
        </w:rPr>
        <w:t>PO BOX 532</w:t>
      </w:r>
    </w:p>
    <w:p w14:paraId="644BAE37" w14:textId="77777777" w:rsidR="00D348E1" w:rsidRPr="0007345F" w:rsidRDefault="00D348E1" w:rsidP="00D348E1">
      <w:pPr>
        <w:spacing w:after="0"/>
        <w:rPr>
          <w:highlight w:val="yellow"/>
        </w:rPr>
      </w:pPr>
      <w:r w:rsidRPr="0007345F">
        <w:rPr>
          <w:highlight w:val="yellow"/>
        </w:rPr>
        <w:t>Manchester</w:t>
      </w:r>
    </w:p>
    <w:p w14:paraId="299B389B" w14:textId="17AE85FE" w:rsidR="007E36FF" w:rsidRPr="0007345F" w:rsidRDefault="00D348E1" w:rsidP="00D348E1">
      <w:pPr>
        <w:spacing w:after="0"/>
        <w:rPr>
          <w:highlight w:val="yellow"/>
        </w:rPr>
      </w:pPr>
      <w:r w:rsidRPr="0007345F">
        <w:rPr>
          <w:highlight w:val="yellow"/>
        </w:rPr>
        <w:t>M60 2LA</w:t>
      </w:r>
      <w:r w:rsidR="00705883" w:rsidRPr="0007345F">
        <w:rPr>
          <w:highlight w:val="yellow"/>
        </w:rPr>
        <w:tab/>
      </w:r>
      <w:hyperlink r:id="rId5" w:tgtFrame="_blank" w:history="1">
        <w:r w:rsidR="00D93142" w:rsidRPr="00D93142">
          <w:rPr>
            <w:rStyle w:val="Hyperlink"/>
            <w:highlight w:val="yellow"/>
          </w:rPr>
          <w:t>planning@manchester.gov.uk</w:t>
        </w:r>
      </w:hyperlink>
    </w:p>
    <w:p w14:paraId="15F40810" w14:textId="12F4420E" w:rsidR="0007345F" w:rsidRPr="0007345F" w:rsidRDefault="0007345F" w:rsidP="00D348E1">
      <w:pPr>
        <w:spacing w:after="0"/>
        <w:rPr>
          <w:highlight w:val="yellow"/>
        </w:rPr>
      </w:pPr>
    </w:p>
    <w:p w14:paraId="00866A42" w14:textId="77777777" w:rsidR="0007345F" w:rsidRPr="0007345F" w:rsidRDefault="0007345F" w:rsidP="00D348E1">
      <w:pPr>
        <w:spacing w:after="0"/>
        <w:rPr>
          <w:highlight w:val="yellow"/>
        </w:rPr>
      </w:pPr>
      <w:r w:rsidRPr="0007345F">
        <w:rPr>
          <w:highlight w:val="yellow"/>
        </w:rPr>
        <w:t>TRAFFORD</w:t>
      </w:r>
    </w:p>
    <w:p w14:paraId="6D5DD865" w14:textId="30246D6B" w:rsidR="0007345F" w:rsidRPr="0007345F" w:rsidRDefault="0007345F" w:rsidP="00D348E1">
      <w:pPr>
        <w:spacing w:after="0"/>
        <w:rPr>
          <w:highlight w:val="yellow"/>
        </w:rPr>
      </w:pPr>
      <w:r w:rsidRPr="0007345F">
        <w:rPr>
          <w:highlight w:val="yellow"/>
        </w:rPr>
        <w:t xml:space="preserve">Planning and Development, </w:t>
      </w:r>
    </w:p>
    <w:p w14:paraId="6EF387DF" w14:textId="77777777" w:rsidR="0007345F" w:rsidRPr="0007345F" w:rsidRDefault="0007345F" w:rsidP="00D348E1">
      <w:pPr>
        <w:spacing w:after="0"/>
        <w:rPr>
          <w:highlight w:val="yellow"/>
        </w:rPr>
      </w:pPr>
      <w:r w:rsidRPr="0007345F">
        <w:rPr>
          <w:highlight w:val="yellow"/>
        </w:rPr>
        <w:t xml:space="preserve">Trafford Town Hall, </w:t>
      </w:r>
    </w:p>
    <w:p w14:paraId="7E6F1C6A" w14:textId="77777777" w:rsidR="0007345F" w:rsidRPr="0007345F" w:rsidRDefault="0007345F" w:rsidP="00D348E1">
      <w:pPr>
        <w:spacing w:after="0"/>
        <w:rPr>
          <w:highlight w:val="yellow"/>
        </w:rPr>
      </w:pPr>
      <w:r w:rsidRPr="0007345F">
        <w:rPr>
          <w:highlight w:val="yellow"/>
        </w:rPr>
        <w:t xml:space="preserve">Talbot Road, </w:t>
      </w:r>
    </w:p>
    <w:p w14:paraId="6C2CEFB1" w14:textId="77777777" w:rsidR="0007345F" w:rsidRPr="0007345F" w:rsidRDefault="0007345F" w:rsidP="00D348E1">
      <w:pPr>
        <w:spacing w:after="0"/>
        <w:rPr>
          <w:highlight w:val="yellow"/>
        </w:rPr>
      </w:pPr>
      <w:r w:rsidRPr="0007345F">
        <w:rPr>
          <w:highlight w:val="yellow"/>
        </w:rPr>
        <w:t xml:space="preserve">Stretford </w:t>
      </w:r>
    </w:p>
    <w:p w14:paraId="3CA9A3D1" w14:textId="450862C8" w:rsidR="0007345F" w:rsidRDefault="0007345F" w:rsidP="00D348E1">
      <w:pPr>
        <w:spacing w:after="0"/>
      </w:pPr>
      <w:r w:rsidRPr="0007345F">
        <w:rPr>
          <w:highlight w:val="yellow"/>
        </w:rPr>
        <w:t>M32 0TH</w:t>
      </w:r>
      <w:r w:rsidR="00D93142">
        <w:t xml:space="preserve">  </w:t>
      </w:r>
      <w:hyperlink r:id="rId6" w:tgtFrame="_blank" w:history="1">
        <w:r w:rsidR="00D93142" w:rsidRPr="00D93142">
          <w:rPr>
            <w:rStyle w:val="Hyperlink"/>
            <w:highlight w:val="yellow"/>
          </w:rPr>
          <w:t>development.management@trafford.gov.uk</w:t>
        </w:r>
      </w:hyperlink>
    </w:p>
    <w:p w14:paraId="76254DC5" w14:textId="16D7A4F3" w:rsidR="00EF4298" w:rsidRDefault="00705883" w:rsidP="007E36FF">
      <w:pPr>
        <w:spacing w:after="0"/>
        <w:ind w:left="14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1049">
        <w:rPr>
          <w:highlight w:val="yellow"/>
        </w:rPr>
        <w:t>[</w:t>
      </w:r>
      <w:r w:rsidR="008C1049" w:rsidRPr="008C1049">
        <w:rPr>
          <w:highlight w:val="yellow"/>
        </w:rPr>
        <w:t xml:space="preserve">YOUR </w:t>
      </w:r>
      <w:r w:rsidRPr="008C1049">
        <w:rPr>
          <w:highlight w:val="yellow"/>
        </w:rPr>
        <w:t>Name]</w:t>
      </w:r>
    </w:p>
    <w:p w14:paraId="2C1B6287" w14:textId="02601976" w:rsidR="00705883" w:rsidRDefault="00705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1049">
        <w:rPr>
          <w:highlight w:val="yellow"/>
        </w:rPr>
        <w:t>[Address- include postcode</w:t>
      </w:r>
      <w:r w:rsidR="002C21DC" w:rsidRPr="008C1049">
        <w:rPr>
          <w:highlight w:val="yellow"/>
        </w:rPr>
        <w:t>]</w:t>
      </w:r>
    </w:p>
    <w:p w14:paraId="55B46965" w14:textId="7D32B6C0" w:rsidR="00705883" w:rsidRDefault="00705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1049">
        <w:rPr>
          <w:highlight w:val="yellow"/>
        </w:rPr>
        <w:t>[Date]</w:t>
      </w:r>
    </w:p>
    <w:p w14:paraId="127B19DD" w14:textId="449B3892" w:rsidR="00D36336" w:rsidRDefault="00D36336">
      <w:r>
        <w:t>To whom it may concern</w:t>
      </w:r>
      <w:r w:rsidR="008C1049">
        <w:t>,</w:t>
      </w:r>
    </w:p>
    <w:p w14:paraId="69904151" w14:textId="70FD9A76" w:rsidR="0007345F" w:rsidRDefault="00663CD2">
      <w:pPr>
        <w:rPr>
          <w:b/>
          <w:bCs/>
        </w:rPr>
      </w:pPr>
      <w:r w:rsidRPr="00C627DD">
        <w:rPr>
          <w:b/>
          <w:bCs/>
        </w:rPr>
        <w:t>RE PLANNING APPLICATION – RYEBANK ROAD</w:t>
      </w:r>
      <w:r w:rsidR="00705883" w:rsidRPr="00C627DD">
        <w:rPr>
          <w:b/>
          <w:bCs/>
        </w:rPr>
        <w:t xml:space="preserve"> </w:t>
      </w:r>
      <w:r w:rsidR="0007345F">
        <w:rPr>
          <w:b/>
          <w:bCs/>
        </w:rPr>
        <w:t xml:space="preserve">/ RYE BANK ROAD </w:t>
      </w:r>
      <w:r w:rsidR="008C1049" w:rsidRPr="00C627DD">
        <w:rPr>
          <w:b/>
          <w:bCs/>
        </w:rPr>
        <w:t xml:space="preserve">Planning Application Reference </w:t>
      </w:r>
    </w:p>
    <w:p w14:paraId="5FAA64B6" w14:textId="09D272F1" w:rsidR="00705883" w:rsidRPr="0007345F" w:rsidRDefault="0007345F">
      <w:pPr>
        <w:rPr>
          <w:b/>
          <w:bCs/>
          <w:highlight w:val="yellow"/>
        </w:rPr>
      </w:pPr>
      <w:r w:rsidRPr="0007345F">
        <w:rPr>
          <w:b/>
          <w:bCs/>
          <w:highlight w:val="yellow"/>
        </w:rPr>
        <w:t xml:space="preserve">Manchester </w:t>
      </w:r>
      <w:r w:rsidR="008C1049" w:rsidRPr="0007345F">
        <w:rPr>
          <w:b/>
          <w:bCs/>
          <w:highlight w:val="yellow"/>
        </w:rPr>
        <w:t>142223/FO/2025</w:t>
      </w:r>
    </w:p>
    <w:p w14:paraId="0FFACF30" w14:textId="79F25D13" w:rsidR="0007345F" w:rsidRPr="00C627DD" w:rsidRDefault="0007345F">
      <w:pPr>
        <w:rPr>
          <w:b/>
          <w:bCs/>
        </w:rPr>
      </w:pPr>
      <w:r w:rsidRPr="0007345F">
        <w:rPr>
          <w:b/>
          <w:bCs/>
          <w:highlight w:val="yellow"/>
        </w:rPr>
        <w:t xml:space="preserve">Trafford </w:t>
      </w:r>
      <w:r w:rsidRPr="0007345F">
        <w:rPr>
          <w:b/>
          <w:bCs/>
          <w:highlight w:val="yellow"/>
        </w:rPr>
        <w:t>115688/FUL/25</w:t>
      </w:r>
    </w:p>
    <w:p w14:paraId="6541DDC7" w14:textId="3CE8EDDF" w:rsidR="00445541" w:rsidRDefault="00705883" w:rsidP="00C0654B">
      <w:r>
        <w:t xml:space="preserve">I am writing to you to </w:t>
      </w:r>
      <w:r w:rsidR="00C627DD">
        <w:t>OBJECT to</w:t>
      </w:r>
      <w:r w:rsidR="00663CD2">
        <w:t xml:space="preserve"> the above application for </w:t>
      </w:r>
      <w:r>
        <w:t>development on Ryebank Fields</w:t>
      </w:r>
      <w:r w:rsidR="0007345F">
        <w:t xml:space="preserve"> in Chorlton</w:t>
      </w:r>
      <w:r w:rsidR="00C0654B">
        <w:t xml:space="preserve">, </w:t>
      </w:r>
      <w:r w:rsidR="0007345F">
        <w:t xml:space="preserve">and access to same from Rye Bank Road in Stretford, </w:t>
      </w:r>
      <w:r w:rsidR="00C0654B">
        <w:t>for the following reasons:</w:t>
      </w:r>
    </w:p>
    <w:p w14:paraId="01ED7C39" w14:textId="77777777" w:rsidR="00C627DD" w:rsidRDefault="00705883">
      <w:pPr>
        <w:rPr>
          <w:i/>
          <w:iCs/>
          <w:highlight w:val="yellow"/>
        </w:rPr>
      </w:pPr>
      <w:r w:rsidRPr="008C1049">
        <w:rPr>
          <w:i/>
          <w:iCs/>
          <w:highlight w:val="yellow"/>
        </w:rPr>
        <w:t>[please</w:t>
      </w:r>
      <w:r w:rsidR="00663CD2" w:rsidRPr="008C1049">
        <w:rPr>
          <w:i/>
          <w:iCs/>
          <w:highlight w:val="yellow"/>
        </w:rPr>
        <w:t xml:space="preserve"> feel free to add your own</w:t>
      </w:r>
      <w:r w:rsidR="006052A5" w:rsidRPr="008C1049">
        <w:rPr>
          <w:i/>
          <w:iCs/>
          <w:highlight w:val="yellow"/>
        </w:rPr>
        <w:t xml:space="preserve"> words</w:t>
      </w:r>
      <w:r w:rsidR="00663CD2" w:rsidRPr="008C1049">
        <w:rPr>
          <w:i/>
          <w:iCs/>
          <w:highlight w:val="yellow"/>
        </w:rPr>
        <w:t>,</w:t>
      </w:r>
      <w:r w:rsidR="006052A5" w:rsidRPr="008C1049">
        <w:rPr>
          <w:i/>
          <w:iCs/>
          <w:highlight w:val="yellow"/>
        </w:rPr>
        <w:t xml:space="preserve"> pictures or photographs,</w:t>
      </w:r>
      <w:r w:rsidR="00663CD2" w:rsidRPr="008C1049">
        <w:rPr>
          <w:i/>
          <w:iCs/>
          <w:highlight w:val="yellow"/>
        </w:rPr>
        <w:t xml:space="preserve"> personalise</w:t>
      </w:r>
      <w:r w:rsidR="002B2A46" w:rsidRPr="008C1049">
        <w:rPr>
          <w:i/>
          <w:iCs/>
          <w:highlight w:val="yellow"/>
        </w:rPr>
        <w:t xml:space="preserve"> with examples of how this </w:t>
      </w:r>
      <w:r w:rsidR="006052A5" w:rsidRPr="008C1049">
        <w:rPr>
          <w:i/>
          <w:iCs/>
          <w:highlight w:val="yellow"/>
        </w:rPr>
        <w:t xml:space="preserve">issue already </w:t>
      </w:r>
      <w:r w:rsidR="002B2A46" w:rsidRPr="008C1049">
        <w:rPr>
          <w:i/>
          <w:iCs/>
          <w:highlight w:val="yellow"/>
        </w:rPr>
        <w:t>does or would affect your daily life</w:t>
      </w:r>
      <w:r w:rsidR="00663CD2" w:rsidRPr="008C1049">
        <w:rPr>
          <w:i/>
          <w:iCs/>
          <w:highlight w:val="yellow"/>
        </w:rPr>
        <w:t>, or</w:t>
      </w:r>
      <w:r w:rsidRPr="008C1049">
        <w:rPr>
          <w:i/>
          <w:iCs/>
          <w:highlight w:val="yellow"/>
        </w:rPr>
        <w:t xml:space="preserve"> </w:t>
      </w:r>
      <w:r w:rsidR="005E687E" w:rsidRPr="008C1049">
        <w:rPr>
          <w:i/>
          <w:iCs/>
          <w:highlight w:val="yellow"/>
        </w:rPr>
        <w:t xml:space="preserve">delete any sections that do not </w:t>
      </w:r>
      <w:r w:rsidR="00C0654B" w:rsidRPr="008C1049">
        <w:rPr>
          <w:i/>
          <w:iCs/>
          <w:highlight w:val="yellow"/>
        </w:rPr>
        <w:t>resonate with</w:t>
      </w:r>
      <w:r w:rsidR="005E687E" w:rsidRPr="008C1049">
        <w:rPr>
          <w:i/>
          <w:iCs/>
          <w:highlight w:val="yellow"/>
        </w:rPr>
        <w:t xml:space="preserve"> to you</w:t>
      </w:r>
      <w:r w:rsidR="00D36336" w:rsidRPr="008C1049">
        <w:rPr>
          <w:i/>
          <w:iCs/>
          <w:highlight w:val="yellow"/>
        </w:rPr>
        <w:t>. There is also more material on our website saveryebankfields.co.uk if you would like to consider other reasons for objecting</w:t>
      </w:r>
      <w:r w:rsidR="00C627DD">
        <w:rPr>
          <w:i/>
          <w:iCs/>
          <w:highlight w:val="yellow"/>
        </w:rPr>
        <w:t>.</w:t>
      </w:r>
    </w:p>
    <w:p w14:paraId="5A67DFD0" w14:textId="00E6C8CF" w:rsidR="00705883" w:rsidRDefault="008C1049">
      <w:r w:rsidRPr="008C1049">
        <w:rPr>
          <w:i/>
          <w:iCs/>
          <w:highlight w:val="yellow"/>
        </w:rPr>
        <w:t xml:space="preserve"> </w:t>
      </w:r>
      <w:r w:rsidR="00C627DD">
        <w:rPr>
          <w:i/>
          <w:iCs/>
          <w:highlight w:val="yellow"/>
        </w:rPr>
        <w:t xml:space="preserve">NB Your comments WILL NOT be displayed on the Planning Portal, so to help with transparency and if you are happy </w:t>
      </w:r>
      <w:r w:rsidR="00C627DD" w:rsidRPr="00C627DD">
        <w:rPr>
          <w:i/>
          <w:iCs/>
          <w:highlight w:val="yellow"/>
        </w:rPr>
        <w:t>for them to be shared (without your name but possibly with road and/or postcode) p</w:t>
      </w:r>
      <w:r w:rsidRPr="00C627DD">
        <w:rPr>
          <w:i/>
          <w:iCs/>
          <w:highlight w:val="yellow"/>
        </w:rPr>
        <w:t xml:space="preserve">lease ALSO copy in </w:t>
      </w:r>
      <w:hyperlink r:id="rId7" w:history="1">
        <w:r w:rsidR="00C627DD" w:rsidRPr="00C627DD">
          <w:rPr>
            <w:rStyle w:val="Hyperlink"/>
            <w:i/>
            <w:iCs/>
            <w:highlight w:val="yellow"/>
          </w:rPr>
          <w:t>ryebankfieldsfriends@gmail.com</w:t>
        </w:r>
      </w:hyperlink>
      <w:r w:rsidRPr="00C627DD">
        <w:rPr>
          <w:i/>
          <w:iCs/>
          <w:highlight w:val="yellow"/>
        </w:rPr>
        <w:t xml:space="preserve"> and your local </w:t>
      </w:r>
      <w:r w:rsidR="00C627DD" w:rsidRPr="00C627DD">
        <w:rPr>
          <w:i/>
          <w:iCs/>
          <w:highlight w:val="yellow"/>
        </w:rPr>
        <w:t xml:space="preserve">councillors </w:t>
      </w:r>
      <w:hyperlink r:id="rId8" w:history="1">
        <w:r w:rsidR="00C627DD" w:rsidRPr="00C627DD">
          <w:rPr>
            <w:rStyle w:val="Hyperlink"/>
            <w:i/>
            <w:iCs/>
            <w:highlight w:val="yellow"/>
          </w:rPr>
          <w:t>https://www.gov.uk/find-your-local-councillors</w:t>
        </w:r>
      </w:hyperlink>
      <w:r w:rsidR="00C627DD" w:rsidRPr="00C627DD">
        <w:rPr>
          <w:i/>
          <w:iCs/>
          <w:highlight w:val="yellow"/>
        </w:rPr>
        <w:t xml:space="preserve"> .</w:t>
      </w:r>
    </w:p>
    <w:p w14:paraId="3BDA0B6E" w14:textId="22012A19" w:rsidR="00562BEC" w:rsidRDefault="00562BEC" w:rsidP="00562BEC">
      <w:pPr>
        <w:pStyle w:val="ListParagraph"/>
        <w:numPr>
          <w:ilvl w:val="0"/>
          <w:numId w:val="1"/>
        </w:numPr>
      </w:pPr>
      <w:r w:rsidRPr="008C1049">
        <w:rPr>
          <w:b/>
          <w:bCs/>
        </w:rPr>
        <w:t xml:space="preserve">Loss of </w:t>
      </w:r>
      <w:r w:rsidR="0075338E" w:rsidRPr="008C1049">
        <w:rPr>
          <w:b/>
          <w:bCs/>
        </w:rPr>
        <w:t>a</w:t>
      </w:r>
      <w:r w:rsidR="00D24440" w:rsidRPr="008C1049">
        <w:rPr>
          <w:b/>
          <w:bCs/>
        </w:rPr>
        <w:t>n irreplaceable</w:t>
      </w:r>
      <w:r w:rsidR="0075338E" w:rsidRPr="008C1049">
        <w:rPr>
          <w:b/>
          <w:bCs/>
        </w:rPr>
        <w:t xml:space="preserve"> </w:t>
      </w:r>
      <w:r w:rsidRPr="008C1049">
        <w:rPr>
          <w:b/>
          <w:bCs/>
        </w:rPr>
        <w:t xml:space="preserve">Greenfield </w:t>
      </w:r>
      <w:r w:rsidR="0075338E" w:rsidRPr="008C1049">
        <w:rPr>
          <w:b/>
          <w:bCs/>
        </w:rPr>
        <w:t>nature space</w:t>
      </w:r>
      <w:r w:rsidR="00D24440" w:rsidRPr="008C1049">
        <w:rPr>
          <w:b/>
          <w:bCs/>
        </w:rPr>
        <w:t>.</w:t>
      </w:r>
      <w:r w:rsidR="00D24440">
        <w:t xml:space="preserve"> </w:t>
      </w:r>
      <w:r>
        <w:t xml:space="preserve">Manchester Council should not </w:t>
      </w:r>
      <w:r w:rsidR="00D24440">
        <w:t>approve the destruction of</w:t>
      </w:r>
      <w:r>
        <w:t xml:space="preserve"> a</w:t>
      </w:r>
      <w:r w:rsidR="00D24440">
        <w:t xml:space="preserve"> </w:t>
      </w:r>
      <w:r>
        <w:t>semi</w:t>
      </w:r>
      <w:r w:rsidR="00D24440">
        <w:t>-</w:t>
      </w:r>
      <w:r>
        <w:t xml:space="preserve">natural rewilded space to be destroyed, when there are </w:t>
      </w:r>
      <w:r w:rsidR="00D24440">
        <w:t xml:space="preserve">decades worth of </w:t>
      </w:r>
      <w:r>
        <w:t xml:space="preserve">Brownfield sites </w:t>
      </w:r>
      <w:r w:rsidR="00D24440">
        <w:t>yet to be developed within walking distance in Chorlton, Old Trafford and Stretford</w:t>
      </w:r>
      <w:r>
        <w:t xml:space="preserve">. </w:t>
      </w:r>
      <w:r w:rsidR="00D24440">
        <w:t>The</w:t>
      </w:r>
      <w:r>
        <w:t xml:space="preserve"> Manchester Core Strategy highlighted the deficit of natural and semi natural green spaces in the </w:t>
      </w:r>
      <w:r w:rsidR="00D24440">
        <w:t>s</w:t>
      </w:r>
      <w:r>
        <w:t>outh of the city</w:t>
      </w:r>
      <w:r w:rsidR="00D24440">
        <w:t xml:space="preserve"> over a decade ago, </w:t>
      </w:r>
      <w:r w:rsidR="008C1049">
        <w:t>and</w:t>
      </w:r>
      <w:r>
        <w:t xml:space="preserve"> </w:t>
      </w:r>
      <w:r w:rsidR="00D24440">
        <w:t>Manchester</w:t>
      </w:r>
      <w:r>
        <w:t xml:space="preserve"> Council’s own </w:t>
      </w:r>
      <w:r w:rsidR="00D24440">
        <w:t>H</w:t>
      </w:r>
      <w:r>
        <w:t>ousing</w:t>
      </w:r>
      <w:r w:rsidR="00D24440">
        <w:t xml:space="preserve"> Land </w:t>
      </w:r>
      <w:r w:rsidR="00C627DD">
        <w:t>a</w:t>
      </w:r>
      <w:r>
        <w:t xml:space="preserve">ssessment </w:t>
      </w:r>
      <w:r w:rsidR="00D24440">
        <w:t>identifies double the amount of</w:t>
      </w:r>
      <w:r>
        <w:t xml:space="preserve"> </w:t>
      </w:r>
      <w:r w:rsidR="008C1049">
        <w:t>b</w:t>
      </w:r>
      <w:r>
        <w:t xml:space="preserve">rownfield land </w:t>
      </w:r>
      <w:r w:rsidR="0075338E">
        <w:t xml:space="preserve">in Manchester </w:t>
      </w:r>
      <w:r w:rsidR="00D24440">
        <w:t xml:space="preserve">required </w:t>
      </w:r>
      <w:r w:rsidR="0075338E">
        <w:t>to meet</w:t>
      </w:r>
      <w:r w:rsidR="00D24440">
        <w:t xml:space="preserve"> government targets for</w:t>
      </w:r>
      <w:r w:rsidR="0075338E">
        <w:t xml:space="preserve"> housing need</w:t>
      </w:r>
      <w:r>
        <w:t>.</w:t>
      </w:r>
      <w:r w:rsidR="0075338E">
        <w:t xml:space="preserve"> </w:t>
      </w:r>
    </w:p>
    <w:p w14:paraId="10132802" w14:textId="77777777" w:rsidR="00C627DD" w:rsidRDefault="00C627DD" w:rsidP="00C627DD">
      <w:pPr>
        <w:pStyle w:val="ListParagraph"/>
      </w:pPr>
    </w:p>
    <w:p w14:paraId="40A98C88" w14:textId="5C1C1D41" w:rsidR="0075338E" w:rsidRDefault="0075338E" w:rsidP="0075338E">
      <w:pPr>
        <w:pStyle w:val="ListParagraph"/>
        <w:numPr>
          <w:ilvl w:val="0"/>
          <w:numId w:val="1"/>
        </w:numPr>
      </w:pPr>
      <w:r w:rsidRPr="008C1049">
        <w:rPr>
          <w:b/>
          <w:bCs/>
        </w:rPr>
        <w:t>Amenity and importance to the community.</w:t>
      </w:r>
      <w:r>
        <w:t xml:space="preserve"> </w:t>
      </w:r>
      <w:r w:rsidR="00C627DD">
        <w:t xml:space="preserve">Around </w:t>
      </w:r>
      <w:r w:rsidR="00D24440">
        <w:t xml:space="preserve">25,000 residents live within a </w:t>
      </w:r>
      <w:proofErr w:type="gramStart"/>
      <w:r w:rsidR="00D24440">
        <w:t>15 minute</w:t>
      </w:r>
      <w:proofErr w:type="gramEnd"/>
      <w:r w:rsidR="00D24440">
        <w:t xml:space="preserve"> walk of Ryebank Fields (with this number set to increase significantly). Thousands of those </w:t>
      </w:r>
      <w:r w:rsidR="00C627DD">
        <w:t xml:space="preserve">people </w:t>
      </w:r>
      <w:r w:rsidR="00D24440">
        <w:t xml:space="preserve">support the campaign to Save Ryebank Fields. </w:t>
      </w:r>
      <w:r>
        <w:t xml:space="preserve">The Local Plan consultation in 2020 received an overwhelming response from 100s of residents that Ryebank Fields should be protected as a Local Green Space, and council officers agree that it meets the required </w:t>
      </w:r>
      <w:r>
        <w:lastRenderedPageBreak/>
        <w:t xml:space="preserve">criteria of being ‘demonstrably important to the local community on the grounds of its beauty, history, recreation, </w:t>
      </w:r>
      <w:r w:rsidR="00D24440">
        <w:t>tranquillity</w:t>
      </w:r>
      <w:r>
        <w:t xml:space="preserve">, and wildlife value’. The plans also propose building a road over the much loved and well used community garden at Rye Bank Road. </w:t>
      </w:r>
      <w:r w:rsidR="00D24440">
        <w:t>The garden was built by residents and is registered as an Asset of Community Value.</w:t>
      </w:r>
    </w:p>
    <w:p w14:paraId="03C88D5A" w14:textId="77777777" w:rsidR="00C627DD" w:rsidRDefault="00C627DD" w:rsidP="00C627DD">
      <w:pPr>
        <w:pStyle w:val="ListParagraph"/>
      </w:pPr>
    </w:p>
    <w:p w14:paraId="4E7E748E" w14:textId="4FD86A6C" w:rsidR="00C627DD" w:rsidRDefault="00705883" w:rsidP="00C627DD">
      <w:pPr>
        <w:pStyle w:val="ListParagraph"/>
        <w:numPr>
          <w:ilvl w:val="0"/>
          <w:numId w:val="1"/>
        </w:numPr>
        <w:spacing w:after="0"/>
      </w:pPr>
      <w:r w:rsidRPr="008C1049">
        <w:rPr>
          <w:b/>
          <w:bCs/>
        </w:rPr>
        <w:t>Traffic</w:t>
      </w:r>
      <w:r w:rsidR="00D24440" w:rsidRPr="008C1049">
        <w:rPr>
          <w:b/>
          <w:bCs/>
        </w:rPr>
        <w:t xml:space="preserve"> and road safety</w:t>
      </w:r>
      <w:r w:rsidR="005E687E" w:rsidRPr="008C1049">
        <w:rPr>
          <w:b/>
          <w:bCs/>
        </w:rPr>
        <w:t>.</w:t>
      </w:r>
      <w:r w:rsidR="005E687E">
        <w:t xml:space="preserve">  The roads </w:t>
      </w:r>
      <w:r w:rsidR="006052A5">
        <w:t>at the South end of</w:t>
      </w:r>
      <w:r w:rsidR="005E687E">
        <w:t xml:space="preserve"> </w:t>
      </w:r>
      <w:r w:rsidR="008E06E9">
        <w:t>Ryebank F</w:t>
      </w:r>
      <w:r w:rsidR="005E687E">
        <w:t>ields are narrow</w:t>
      </w:r>
      <w:r w:rsidR="008E06E9">
        <w:t>, very long,</w:t>
      </w:r>
      <w:r w:rsidR="005E687E">
        <w:t xml:space="preserve"> and </w:t>
      </w:r>
      <w:r w:rsidR="00562BEC">
        <w:t>become</w:t>
      </w:r>
      <w:r w:rsidR="008E06E9">
        <w:t xml:space="preserve"> very </w:t>
      </w:r>
      <w:r w:rsidR="005E687E">
        <w:t>congested at peak times</w:t>
      </w:r>
      <w:r w:rsidR="00562BEC">
        <w:t xml:space="preserve"> –</w:t>
      </w:r>
      <w:r w:rsidR="00D24440">
        <w:t xml:space="preserve"> especially</w:t>
      </w:r>
      <w:r w:rsidR="00562BEC">
        <w:t xml:space="preserve"> school drop off/pickup, parkrun events</w:t>
      </w:r>
      <w:r w:rsidR="00562BEC" w:rsidRPr="00562BEC">
        <w:t xml:space="preserve"> </w:t>
      </w:r>
      <w:r w:rsidR="00562BEC">
        <w:t>and other athletic meets, football and cricket match days at Old Trafford</w:t>
      </w:r>
      <w:r w:rsidR="005E687E">
        <w:t xml:space="preserve">.  </w:t>
      </w:r>
      <w:r w:rsidR="00562BEC">
        <w:t>Cars</w:t>
      </w:r>
      <w:r w:rsidR="005E687E">
        <w:t xml:space="preserve"> park </w:t>
      </w:r>
      <w:r w:rsidR="008E06E9">
        <w:t>along</w:t>
      </w:r>
      <w:r w:rsidR="005E687E">
        <w:t xml:space="preserve"> each side of the roads</w:t>
      </w:r>
      <w:r w:rsidR="00C72098">
        <w:t xml:space="preserve">, </w:t>
      </w:r>
      <w:r w:rsidR="00562BEC">
        <w:t xml:space="preserve">and </w:t>
      </w:r>
      <w:r w:rsidR="008E06E9">
        <w:t>on Longford Road this</w:t>
      </w:r>
      <w:r w:rsidR="00C72098">
        <w:t xml:space="preserve"> prevent</w:t>
      </w:r>
      <w:r w:rsidR="008E06E9">
        <w:t>s</w:t>
      </w:r>
      <w:r w:rsidR="00C72098">
        <w:t xml:space="preserve"> vehicles or cyclists passing and caus</w:t>
      </w:r>
      <w:r w:rsidR="008E06E9">
        <w:t>es</w:t>
      </w:r>
      <w:r w:rsidR="00C72098">
        <w:t xml:space="preserve"> frequent conflict</w:t>
      </w:r>
      <w:r w:rsidR="008E06E9">
        <w:t xml:space="preserve"> and at times </w:t>
      </w:r>
      <w:r w:rsidR="00D24440">
        <w:t xml:space="preserve">even </w:t>
      </w:r>
      <w:r w:rsidR="008E06E9">
        <w:t>angry scenes</w:t>
      </w:r>
      <w:r w:rsidR="00562BEC">
        <w:t xml:space="preserve"> especially at school run time</w:t>
      </w:r>
      <w:r w:rsidR="005E687E">
        <w:t xml:space="preserve">.  </w:t>
      </w:r>
      <w:r w:rsidR="002B2A46">
        <w:t>St John’s Primary</w:t>
      </w:r>
      <w:r w:rsidR="005E687E">
        <w:t xml:space="preserve"> school</w:t>
      </w:r>
      <w:r w:rsidR="002B2A46">
        <w:t xml:space="preserve"> </w:t>
      </w:r>
      <w:r w:rsidR="008E06E9">
        <w:t xml:space="preserve">is </w:t>
      </w:r>
      <w:r w:rsidR="002B2A46">
        <w:t>immediately</w:t>
      </w:r>
      <w:r w:rsidR="005E687E">
        <w:t xml:space="preserve"> adjacent to </w:t>
      </w:r>
      <w:r w:rsidR="002B2A46">
        <w:t xml:space="preserve">the </w:t>
      </w:r>
      <w:r w:rsidR="00E45E3F">
        <w:t>F</w:t>
      </w:r>
      <w:r w:rsidR="005E687E">
        <w:t xml:space="preserve">ields </w:t>
      </w:r>
      <w:r w:rsidR="002B2A46">
        <w:t>on one side and entrances to Longford Park on the other</w:t>
      </w:r>
      <w:r w:rsidR="0075338E">
        <w:t xml:space="preserve">, and </w:t>
      </w:r>
      <w:r w:rsidR="0075338E" w:rsidRPr="0075338E">
        <w:rPr>
          <w:lang w:val="en-US"/>
        </w:rPr>
        <w:t xml:space="preserve">Longford Road is marked in the </w:t>
      </w:r>
      <w:proofErr w:type="spellStart"/>
      <w:r w:rsidR="0075338E" w:rsidRPr="0075338E">
        <w:rPr>
          <w:lang w:val="en-US"/>
        </w:rPr>
        <w:t>Chorlton</w:t>
      </w:r>
      <w:proofErr w:type="spellEnd"/>
      <w:r w:rsidR="0075338E" w:rsidRPr="0075338E">
        <w:rPr>
          <w:lang w:val="en-US"/>
        </w:rPr>
        <w:t xml:space="preserve"> Infrastructure Framework as a </w:t>
      </w:r>
      <w:r w:rsidR="0075338E">
        <w:rPr>
          <w:lang w:val="en-US"/>
        </w:rPr>
        <w:t xml:space="preserve">connecting </w:t>
      </w:r>
      <w:r w:rsidR="0075338E" w:rsidRPr="0075338E">
        <w:rPr>
          <w:lang w:val="en-US"/>
        </w:rPr>
        <w:t>cycle route</w:t>
      </w:r>
      <w:r w:rsidR="0075338E">
        <w:rPr>
          <w:lang w:val="en-US"/>
        </w:rPr>
        <w:t xml:space="preserve"> to the ‘Busy </w:t>
      </w:r>
      <w:proofErr w:type="spellStart"/>
      <w:r w:rsidR="0075338E">
        <w:rPr>
          <w:lang w:val="en-US"/>
        </w:rPr>
        <w:t>Beeway</w:t>
      </w:r>
      <w:proofErr w:type="spellEnd"/>
      <w:r w:rsidR="0075338E">
        <w:rPr>
          <w:lang w:val="en-US"/>
        </w:rPr>
        <w:t>’ which starts at that same Park entrance</w:t>
      </w:r>
      <w:r w:rsidR="008E06E9">
        <w:t>.</w:t>
      </w:r>
      <w:r w:rsidR="006052A5">
        <w:t xml:space="preserve"> Ward Councillors and council officers have explored </w:t>
      </w:r>
      <w:r w:rsidR="0075338E">
        <w:t>solutions over the years</w:t>
      </w:r>
      <w:r w:rsidR="006052A5">
        <w:t xml:space="preserve"> but </w:t>
      </w:r>
      <w:r w:rsidR="0075338E">
        <w:t xml:space="preserve">have </w:t>
      </w:r>
      <w:r w:rsidR="006052A5">
        <w:t xml:space="preserve">been unable to </w:t>
      </w:r>
      <w:r w:rsidR="00D24440">
        <w:t>implement</w:t>
      </w:r>
      <w:r w:rsidR="006052A5">
        <w:t xml:space="preserve"> them</w:t>
      </w:r>
      <w:r w:rsidR="00D24440">
        <w:t xml:space="preserve"> because of budgetary and logistical constraints</w:t>
      </w:r>
      <w:r w:rsidR="006052A5">
        <w:t>.</w:t>
      </w:r>
      <w:r w:rsidR="008E06E9">
        <w:t xml:space="preserve"> T</w:t>
      </w:r>
      <w:r w:rsidR="005E687E">
        <w:t xml:space="preserve">raffic worsening at peak times </w:t>
      </w:r>
      <w:r w:rsidR="00D24440">
        <w:t>would</w:t>
      </w:r>
      <w:r w:rsidR="002B2A46">
        <w:t xml:space="preserve"> increase </w:t>
      </w:r>
      <w:r w:rsidR="0075338E">
        <w:t xml:space="preserve">the existing </w:t>
      </w:r>
      <w:r w:rsidR="002B2A46">
        <w:t>risk</w:t>
      </w:r>
      <w:r w:rsidR="008E06E9">
        <w:t>s</w:t>
      </w:r>
      <w:r w:rsidR="0075338E">
        <w:t xml:space="preserve"> and unpleasantness</w:t>
      </w:r>
      <w:r w:rsidR="002B2A46">
        <w:t xml:space="preserve"> for pedestrians</w:t>
      </w:r>
      <w:r w:rsidR="0075338E">
        <w:t>,</w:t>
      </w:r>
      <w:r w:rsidR="008E06E9">
        <w:t xml:space="preserve"> including</w:t>
      </w:r>
      <w:r w:rsidR="002B2A46">
        <w:t xml:space="preserve"> children in buggies</w:t>
      </w:r>
      <w:r w:rsidR="0075338E">
        <w:t>, and cyclists.</w:t>
      </w:r>
    </w:p>
    <w:p w14:paraId="52A0583E" w14:textId="77777777" w:rsidR="00C627DD" w:rsidRDefault="00C627DD" w:rsidP="00C627DD">
      <w:pPr>
        <w:spacing w:after="0"/>
      </w:pPr>
    </w:p>
    <w:p w14:paraId="4C2C0470" w14:textId="069B436E" w:rsidR="00705883" w:rsidRDefault="00705883" w:rsidP="00C627DD">
      <w:pPr>
        <w:pStyle w:val="ListParagraph"/>
        <w:numPr>
          <w:ilvl w:val="0"/>
          <w:numId w:val="1"/>
        </w:numPr>
        <w:spacing w:after="0"/>
      </w:pPr>
      <w:r w:rsidRPr="008C1049">
        <w:rPr>
          <w:b/>
          <w:bCs/>
        </w:rPr>
        <w:t>Air pollution</w:t>
      </w:r>
      <w:r w:rsidR="005E687E" w:rsidRPr="008C1049">
        <w:rPr>
          <w:b/>
          <w:bCs/>
        </w:rPr>
        <w:t>.</w:t>
      </w:r>
      <w:r w:rsidR="005E687E">
        <w:t xml:space="preserve">  The streets surrounding these </w:t>
      </w:r>
      <w:r w:rsidR="00E45E3F">
        <w:t>F</w:t>
      </w:r>
      <w:r w:rsidR="005E687E">
        <w:t>ields are already above the 85</w:t>
      </w:r>
      <w:r w:rsidR="005E687E" w:rsidRPr="005E687E">
        <w:rPr>
          <w:vertAlign w:val="superscript"/>
        </w:rPr>
        <w:t>th</w:t>
      </w:r>
      <w:r w:rsidR="005E687E">
        <w:t xml:space="preserve"> percentile for pollution in the UK and exceed multiple WHO air pollution limits.  </w:t>
      </w:r>
      <w:r w:rsidR="002C21DC">
        <w:t xml:space="preserve">A development on Ryebank Fields </w:t>
      </w:r>
      <w:r w:rsidR="00D24440">
        <w:t>would</w:t>
      </w:r>
      <w:r w:rsidR="002C21DC">
        <w:t xml:space="preserve"> result in increased</w:t>
      </w:r>
      <w:r w:rsidR="005E687E">
        <w:t xml:space="preserve"> congestion on these </w:t>
      </w:r>
      <w:r w:rsidR="00445541">
        <w:t>long narrow</w:t>
      </w:r>
      <w:r w:rsidR="005E687E">
        <w:t xml:space="preserve"> roads</w:t>
      </w:r>
      <w:r w:rsidR="002C21DC">
        <w:t xml:space="preserve"> and</w:t>
      </w:r>
      <w:r w:rsidR="005E687E">
        <w:t xml:space="preserve"> worsen this issue</w:t>
      </w:r>
      <w:r w:rsidR="00D24440">
        <w:t>, whilst reducing the vegetation which has a mitigating effect</w:t>
      </w:r>
      <w:r w:rsidR="002C21DC">
        <w:t>.  This</w:t>
      </w:r>
      <w:r w:rsidR="005E687E">
        <w:t xml:space="preserve"> is concerning for residents and </w:t>
      </w:r>
      <w:r w:rsidR="00445541">
        <w:t xml:space="preserve">for parents of the </w:t>
      </w:r>
      <w:r w:rsidR="005E687E">
        <w:t xml:space="preserve">children who attend the two </w:t>
      </w:r>
      <w:r w:rsidR="00445541">
        <w:t>nearby</w:t>
      </w:r>
      <w:r w:rsidR="005E687E">
        <w:t xml:space="preserve"> schools</w:t>
      </w:r>
      <w:r w:rsidR="00445541">
        <w:t xml:space="preserve"> of St John’s and Oswald Road.</w:t>
      </w:r>
      <w:r w:rsidR="008C1049">
        <w:t xml:space="preserve"> There is also concern that the process of development would unearth and expose toxic gas, dust, and other hazardous materials. </w:t>
      </w:r>
    </w:p>
    <w:p w14:paraId="56877665" w14:textId="77777777" w:rsidR="00C627DD" w:rsidRDefault="00C627DD" w:rsidP="00C627DD">
      <w:pPr>
        <w:spacing w:after="0"/>
      </w:pPr>
    </w:p>
    <w:p w14:paraId="76445115" w14:textId="53BA0053" w:rsidR="00E30871" w:rsidRDefault="00E30871" w:rsidP="00C627DD">
      <w:pPr>
        <w:pStyle w:val="ListParagraph"/>
        <w:numPr>
          <w:ilvl w:val="0"/>
          <w:numId w:val="1"/>
        </w:numPr>
        <w:spacing w:after="0"/>
      </w:pPr>
      <w:r w:rsidRPr="008C1049">
        <w:rPr>
          <w:b/>
          <w:bCs/>
        </w:rPr>
        <w:t>Heritage</w:t>
      </w:r>
      <w:r w:rsidR="008C1049">
        <w:t xml:space="preserve">. </w:t>
      </w:r>
      <w:r>
        <w:t xml:space="preserve">The historic Nico Ditch, elsewhere in the City registered with Historic England as a scheduled monument, is believed to run through the </w:t>
      </w:r>
      <w:r w:rsidR="008C1049">
        <w:t>fields</w:t>
      </w:r>
      <w:r>
        <w:t>, its importance was even recognised in the 2017 Development Framework for Ryebank Fields. The proposals do not fulfil the requirements to ‘enhance the Nico Ditch’ but instead will destroy it.</w:t>
      </w:r>
      <w:r w:rsidRPr="00E30871">
        <w:t xml:space="preserve"> </w:t>
      </w:r>
    </w:p>
    <w:p w14:paraId="2343758D" w14:textId="77777777" w:rsidR="00C627DD" w:rsidRDefault="00C627DD" w:rsidP="00C627DD">
      <w:pPr>
        <w:spacing w:after="0"/>
      </w:pPr>
    </w:p>
    <w:p w14:paraId="4612C886" w14:textId="3D9CBD3B" w:rsidR="00E30871" w:rsidRDefault="00E30871" w:rsidP="00C627DD">
      <w:pPr>
        <w:pStyle w:val="ListParagraph"/>
        <w:numPr>
          <w:ilvl w:val="0"/>
          <w:numId w:val="1"/>
        </w:numPr>
        <w:spacing w:after="0"/>
      </w:pPr>
      <w:r w:rsidRPr="008C1049">
        <w:rPr>
          <w:b/>
          <w:bCs/>
        </w:rPr>
        <w:t>Flooding</w:t>
      </w:r>
      <w:r>
        <w:t xml:space="preserve">.  Houses and leisure areas near Ryebank Fields are already subject to flooding when there is heavy rainfall.  Ryebank Fields provide a natural flood defence, and </w:t>
      </w:r>
      <w:r w:rsidR="008C1049">
        <w:t xml:space="preserve">I am concerned that </w:t>
      </w:r>
      <w:r>
        <w:t>the</w:t>
      </w:r>
      <w:r w:rsidR="008C1049">
        <w:t xml:space="preserve"> </w:t>
      </w:r>
      <w:proofErr w:type="gramStart"/>
      <w:r w:rsidR="008C1049">
        <w:t>large scale</w:t>
      </w:r>
      <w:proofErr w:type="gramEnd"/>
      <w:r>
        <w:t xml:space="preserve"> removal </w:t>
      </w:r>
      <w:r w:rsidR="008C1049">
        <w:t xml:space="preserve">of this flood sink </w:t>
      </w:r>
      <w:r>
        <w:t>will worsen this existing issue.</w:t>
      </w:r>
    </w:p>
    <w:p w14:paraId="68503F0B" w14:textId="77777777" w:rsidR="00C627DD" w:rsidRDefault="00C627DD" w:rsidP="00C627DD">
      <w:pPr>
        <w:spacing w:after="0"/>
      </w:pPr>
    </w:p>
    <w:p w14:paraId="2838D783" w14:textId="3E1B67BA" w:rsidR="005E687E" w:rsidRDefault="0075338E" w:rsidP="00705883">
      <w:pPr>
        <w:tabs>
          <w:tab w:val="left" w:pos="1176"/>
        </w:tabs>
      </w:pPr>
      <w:r>
        <w:t>Please acknowledge</w:t>
      </w:r>
      <w:r w:rsidR="008C1049">
        <w:t xml:space="preserve"> this</w:t>
      </w:r>
      <w:r>
        <w:t xml:space="preserve"> submission </w:t>
      </w:r>
      <w:r w:rsidR="008C1049">
        <w:t>and let me know where it will be logged for future reference.</w:t>
      </w:r>
    </w:p>
    <w:p w14:paraId="3B9096C1" w14:textId="328CEC86" w:rsidR="005E687E" w:rsidRDefault="005E687E" w:rsidP="00705883">
      <w:pPr>
        <w:tabs>
          <w:tab w:val="left" w:pos="1176"/>
        </w:tabs>
      </w:pPr>
      <w:r>
        <w:t>[Insert name]</w:t>
      </w:r>
    </w:p>
    <w:sectPr w:rsidR="005E6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183B08"/>
    <w:multiLevelType w:val="hybridMultilevel"/>
    <w:tmpl w:val="A8AAF9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821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83"/>
    <w:rsid w:val="000078AD"/>
    <w:rsid w:val="0007345F"/>
    <w:rsid w:val="000A0677"/>
    <w:rsid w:val="002117FE"/>
    <w:rsid w:val="002B2A46"/>
    <w:rsid w:val="002C21DC"/>
    <w:rsid w:val="003F1E98"/>
    <w:rsid w:val="00445541"/>
    <w:rsid w:val="00511750"/>
    <w:rsid w:val="00562BEC"/>
    <w:rsid w:val="005E687E"/>
    <w:rsid w:val="006052A5"/>
    <w:rsid w:val="00663CD2"/>
    <w:rsid w:val="006F0BEE"/>
    <w:rsid w:val="00705883"/>
    <w:rsid w:val="0075338E"/>
    <w:rsid w:val="007E36FF"/>
    <w:rsid w:val="008C1049"/>
    <w:rsid w:val="008E06E9"/>
    <w:rsid w:val="009A1266"/>
    <w:rsid w:val="00AA1358"/>
    <w:rsid w:val="00BD3F77"/>
    <w:rsid w:val="00C0654B"/>
    <w:rsid w:val="00C07DB2"/>
    <w:rsid w:val="00C627DD"/>
    <w:rsid w:val="00C72098"/>
    <w:rsid w:val="00D24440"/>
    <w:rsid w:val="00D348E1"/>
    <w:rsid w:val="00D36336"/>
    <w:rsid w:val="00D93142"/>
    <w:rsid w:val="00E30871"/>
    <w:rsid w:val="00E45E3F"/>
    <w:rsid w:val="00EF4298"/>
    <w:rsid w:val="00F23BA7"/>
    <w:rsid w:val="00F61C6B"/>
    <w:rsid w:val="00F7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EF3CD"/>
  <w15:chartTrackingRefBased/>
  <w15:docId w15:val="{DDFAC6DD-F87B-4035-ABA3-C1294BAFD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8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0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find-your-local-councillo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yebankfieldsfriend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ning@trafford.gov.uk" TargetMode="External"/><Relationship Id="rId5" Type="http://schemas.openxmlformats.org/officeDocument/2006/relationships/hyperlink" Target="mailto:planning@manchester.gov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Ramsden</dc:creator>
  <cp:keywords/>
  <dc:description/>
  <cp:lastModifiedBy>Sarah Benjamins</cp:lastModifiedBy>
  <cp:revision>3</cp:revision>
  <dcterms:created xsi:type="dcterms:W3CDTF">2025-03-07T16:17:00Z</dcterms:created>
  <dcterms:modified xsi:type="dcterms:W3CDTF">2025-03-07T16:18:00Z</dcterms:modified>
</cp:coreProperties>
</file>